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CF574" w14:textId="77777777" w:rsidR="007C1EEA" w:rsidRPr="00D13F9F" w:rsidRDefault="00D13F9F">
      <w:pPr>
        <w:rPr>
          <w:b/>
          <w:color w:val="C00000"/>
          <w:sz w:val="32"/>
          <w:szCs w:val="32"/>
        </w:rPr>
      </w:pPr>
      <w:r w:rsidRPr="00D13F9F">
        <w:rPr>
          <w:b/>
          <w:color w:val="C00000"/>
          <w:sz w:val="32"/>
          <w:szCs w:val="32"/>
        </w:rPr>
        <w:t>Volcanic Eruptions:</w:t>
      </w:r>
    </w:p>
    <w:p w14:paraId="342144EC" w14:textId="77777777" w:rsidR="00D13F9F" w:rsidRDefault="00D13F9F"/>
    <w:p w14:paraId="7B5DED25" w14:textId="77777777" w:rsidR="00D13F9F" w:rsidRDefault="00D13F9F" w:rsidP="00D13F9F">
      <w:pPr>
        <w:pStyle w:val="ListParagraph"/>
        <w:numPr>
          <w:ilvl w:val="0"/>
          <w:numId w:val="4"/>
        </w:numPr>
      </w:pPr>
      <w:r>
        <w:t xml:space="preserve">Describe the following </w:t>
      </w:r>
      <w:r w:rsidRPr="009778BF">
        <w:rPr>
          <w:b/>
        </w:rPr>
        <w:t>parts of the volcano</w:t>
      </w:r>
      <w:r w:rsidR="009778BF">
        <w:t xml:space="preserve"> in one sentence</w:t>
      </w:r>
      <w:r w:rsidR="0054169A">
        <w:t xml:space="preserve"> each</w:t>
      </w:r>
      <w:r>
        <w:t xml:space="preserve">: </w:t>
      </w:r>
      <w:r w:rsidR="009778BF">
        <w:t xml:space="preserve"> (LINK</w:t>
      </w:r>
      <w:hyperlink r:id="rId5" w:history="1">
        <w:r w:rsidR="009778BF" w:rsidRPr="009778BF">
          <w:rPr>
            <w:rStyle w:val="Hyperlink"/>
          </w:rPr>
          <w:t>: Owlcation</w:t>
        </w:r>
      </w:hyperlink>
      <w:r w:rsidR="009778BF">
        <w:t>)</w:t>
      </w:r>
    </w:p>
    <w:p w14:paraId="5D5F955B" w14:textId="77777777" w:rsidR="009778BF" w:rsidRDefault="009778BF" w:rsidP="009778BF"/>
    <w:p w14:paraId="36F1BA12" w14:textId="77777777" w:rsidR="00D13F9F" w:rsidRDefault="00D13F9F"/>
    <w:p w14:paraId="727C2199" w14:textId="77777777" w:rsidR="00D13F9F" w:rsidRDefault="00D13F9F">
      <w:r>
        <w:rPr>
          <w:noProof/>
        </w:rPr>
        <w:drawing>
          <wp:anchor distT="0" distB="0" distL="114300" distR="114300" simplePos="0" relativeHeight="251658240" behindDoc="0" locked="0" layoutInCell="1" allowOverlap="1" wp14:anchorId="7627525C" wp14:editId="5D8F7CFF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120266" cy="3596640"/>
            <wp:effectExtent l="0" t="0" r="4445" b="10160"/>
            <wp:wrapTight wrapText="bothSides">
              <wp:wrapPolygon edited="0">
                <wp:start x="0" y="0"/>
                <wp:lineTo x="0" y="21508"/>
                <wp:lineTo x="21455" y="21508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66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1DB5A" w14:textId="77777777" w:rsidR="00D13F9F" w:rsidRDefault="00D13F9F" w:rsidP="00D13F9F"/>
    <w:p w14:paraId="70E8CD68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Ash Plume</w:t>
      </w:r>
    </w:p>
    <w:p w14:paraId="2E1CF416" w14:textId="77777777" w:rsidR="00D13F9F" w:rsidRDefault="00D13F9F" w:rsidP="00D13F9F"/>
    <w:p w14:paraId="27CCB9A6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Central Vent</w:t>
      </w:r>
    </w:p>
    <w:p w14:paraId="73FADDFB" w14:textId="77777777" w:rsidR="00D13F9F" w:rsidRDefault="00D13F9F" w:rsidP="00D13F9F"/>
    <w:p w14:paraId="7A22EDBA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Volcanic Ash Rain</w:t>
      </w:r>
    </w:p>
    <w:p w14:paraId="2906E90A" w14:textId="77777777" w:rsidR="00D13F9F" w:rsidRDefault="00D13F9F" w:rsidP="00D13F9F"/>
    <w:p w14:paraId="0926F0D7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Layers of Basaltic Lava</w:t>
      </w:r>
    </w:p>
    <w:p w14:paraId="35F2112B" w14:textId="77777777" w:rsidR="00D13F9F" w:rsidRDefault="00D13F9F" w:rsidP="00D13F9F"/>
    <w:p w14:paraId="228966C7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Earth’s Crust</w:t>
      </w:r>
    </w:p>
    <w:p w14:paraId="0C38B710" w14:textId="77777777" w:rsidR="00D13F9F" w:rsidRDefault="00D13F9F" w:rsidP="00D13F9F"/>
    <w:p w14:paraId="76D3A153" w14:textId="77777777" w:rsidR="00D13F9F" w:rsidRDefault="00D13F9F" w:rsidP="00D13F9F">
      <w:pPr>
        <w:pStyle w:val="ListParagraph"/>
        <w:numPr>
          <w:ilvl w:val="0"/>
          <w:numId w:val="2"/>
        </w:numPr>
      </w:pPr>
      <w:r>
        <w:t>Magma Chamber</w:t>
      </w:r>
    </w:p>
    <w:p w14:paraId="2FE0D60E" w14:textId="77777777" w:rsidR="00D13F9F" w:rsidRDefault="00D13F9F" w:rsidP="00D13F9F"/>
    <w:p w14:paraId="5F8095F3" w14:textId="77777777" w:rsidR="00D13F9F" w:rsidRDefault="00D13F9F" w:rsidP="00D13F9F"/>
    <w:p w14:paraId="63057453" w14:textId="77777777" w:rsidR="00D13F9F" w:rsidRDefault="00D13F9F" w:rsidP="00D13F9F"/>
    <w:p w14:paraId="634C8751" w14:textId="77777777" w:rsidR="00D13F9F" w:rsidRDefault="00D13F9F" w:rsidP="00D13F9F"/>
    <w:p w14:paraId="09F00F3D" w14:textId="77777777" w:rsidR="00D13F9F" w:rsidRDefault="00D13F9F" w:rsidP="00D13F9F"/>
    <w:p w14:paraId="59853E59" w14:textId="77777777" w:rsidR="00D13F9F" w:rsidRDefault="00D13F9F" w:rsidP="00D13F9F"/>
    <w:p w14:paraId="67B5B618" w14:textId="77777777" w:rsidR="009778BF" w:rsidRDefault="009778BF" w:rsidP="00D13F9F"/>
    <w:p w14:paraId="4117A7C9" w14:textId="77777777" w:rsidR="009778BF" w:rsidRDefault="009778BF" w:rsidP="00D13F9F"/>
    <w:p w14:paraId="438CA788" w14:textId="77777777" w:rsidR="00D13F9F" w:rsidRDefault="00D13F9F" w:rsidP="00D13F9F"/>
    <w:p w14:paraId="0603DA43" w14:textId="77777777" w:rsidR="00D13F9F" w:rsidRDefault="00D13F9F" w:rsidP="00D13F9F">
      <w:pPr>
        <w:pStyle w:val="ListParagraph"/>
        <w:numPr>
          <w:ilvl w:val="0"/>
          <w:numId w:val="4"/>
        </w:numPr>
      </w:pPr>
      <w:r>
        <w:t xml:space="preserve">Distinguish Between the following </w:t>
      </w:r>
      <w:r w:rsidRPr="009778BF">
        <w:rPr>
          <w:b/>
        </w:rPr>
        <w:t>eruptions</w:t>
      </w:r>
      <w:r>
        <w:t>:</w:t>
      </w:r>
      <w:r w:rsidR="0054169A">
        <w:t xml:space="preserve"> (Text p167/168 or LINK: </w:t>
      </w:r>
      <w:hyperlink r:id="rId7" w:history="1">
        <w:r w:rsidR="0054169A" w:rsidRPr="0054169A">
          <w:rPr>
            <w:rStyle w:val="Hyperlink"/>
          </w:rPr>
          <w:t>Geology.com</w:t>
        </w:r>
      </w:hyperlink>
      <w:r w:rsidR="0054169A">
        <w:t>)</w:t>
      </w:r>
    </w:p>
    <w:p w14:paraId="5CD8E540" w14:textId="77777777" w:rsidR="00D13F9F" w:rsidRDefault="00D13F9F"/>
    <w:p w14:paraId="07DFA8D6" w14:textId="77777777" w:rsidR="00D13F9F" w:rsidRDefault="00ED2436">
      <w:r w:rsidRPr="009778BF">
        <w:rPr>
          <w:color w:val="FF0000"/>
        </w:rPr>
        <w:t xml:space="preserve">(Effusive Eruptions) </w:t>
      </w:r>
      <w:r w:rsidR="00D13F9F" w:rsidRPr="009778BF">
        <w:rPr>
          <w:color w:val="FF0000"/>
        </w:rPr>
        <w:t xml:space="preserve">Lava </w:t>
      </w:r>
      <w:r w:rsidR="00D13F9F" w:rsidRPr="009778BF">
        <w:rPr>
          <w:color w:val="C00000"/>
        </w:rPr>
        <w:t>Eruptions</w:t>
      </w:r>
      <w:r w:rsidR="00D13F9F">
        <w:t>:</w:t>
      </w:r>
    </w:p>
    <w:p w14:paraId="2A5CD264" w14:textId="77777777" w:rsidR="009778BF" w:rsidRDefault="009778BF">
      <w:r>
        <w:t>Hawaiin:</w:t>
      </w:r>
    </w:p>
    <w:p w14:paraId="46000618" w14:textId="77777777" w:rsidR="009778BF" w:rsidRDefault="009778BF">
      <w:r>
        <w:t>Icelandic:</w:t>
      </w:r>
    </w:p>
    <w:p w14:paraId="09F6904D" w14:textId="77777777" w:rsidR="00D13F9F" w:rsidRDefault="00D13F9F"/>
    <w:p w14:paraId="530A9BAF" w14:textId="77777777" w:rsidR="00D13F9F" w:rsidRDefault="00ED2436">
      <w:r w:rsidRPr="009778BF">
        <w:rPr>
          <w:color w:val="767171" w:themeColor="background2" w:themeShade="80"/>
        </w:rPr>
        <w:t xml:space="preserve">(Explosive Eruptions) </w:t>
      </w:r>
      <w:r w:rsidR="00D13F9F" w:rsidRPr="009778BF">
        <w:rPr>
          <w:color w:val="767171" w:themeColor="background2" w:themeShade="80"/>
        </w:rPr>
        <w:t>Pyroclastic Eruptions</w:t>
      </w:r>
      <w:r w:rsidR="009778BF">
        <w:t>:</w:t>
      </w:r>
    </w:p>
    <w:p w14:paraId="59036DE0" w14:textId="77777777" w:rsidR="009778BF" w:rsidRDefault="009778BF" w:rsidP="009778BF">
      <w:r>
        <w:t xml:space="preserve">Strombolian: </w:t>
      </w:r>
    </w:p>
    <w:p w14:paraId="739B1A64" w14:textId="77777777" w:rsidR="009778BF" w:rsidRDefault="009778BF" w:rsidP="009778BF">
      <w:r>
        <w:t>Vulcanian:</w:t>
      </w:r>
    </w:p>
    <w:p w14:paraId="20505D60" w14:textId="77777777" w:rsidR="009778BF" w:rsidRDefault="009778BF" w:rsidP="009778BF">
      <w:r>
        <w:t>Plinian:</w:t>
      </w:r>
    </w:p>
    <w:p w14:paraId="461AE6D8" w14:textId="77777777" w:rsidR="00D13F9F" w:rsidRDefault="00D13F9F"/>
    <w:p w14:paraId="1116C470" w14:textId="77777777" w:rsidR="00D13F9F" w:rsidRDefault="00D13F9F"/>
    <w:p w14:paraId="317AB99B" w14:textId="77777777" w:rsidR="00D13F9F" w:rsidRDefault="00D13F9F"/>
    <w:p w14:paraId="4C2F3CA2" w14:textId="77777777" w:rsidR="00D13F9F" w:rsidRDefault="00D13F9F" w:rsidP="0054169A">
      <w:pPr>
        <w:pStyle w:val="ListParagraph"/>
        <w:numPr>
          <w:ilvl w:val="0"/>
          <w:numId w:val="4"/>
        </w:numPr>
      </w:pPr>
      <w:r>
        <w:t xml:space="preserve">Distinguish between </w:t>
      </w:r>
      <w:r w:rsidRPr="0054169A">
        <w:rPr>
          <w:b/>
        </w:rPr>
        <w:t>types of volcanic hazards</w:t>
      </w:r>
      <w:r>
        <w:t xml:space="preserve">: </w:t>
      </w:r>
    </w:p>
    <w:p w14:paraId="4B35FE13" w14:textId="77777777" w:rsidR="00D13F9F" w:rsidRDefault="00D13F9F"/>
    <w:p w14:paraId="7160F5F7" w14:textId="77777777" w:rsidR="009778BF" w:rsidRDefault="009778BF">
      <w:r>
        <w:t>What are p</w:t>
      </w:r>
      <w:r w:rsidR="00D13F9F">
        <w:t>rimary</w:t>
      </w:r>
      <w:r>
        <w:t xml:space="preserve"> hazards?</w:t>
      </w:r>
    </w:p>
    <w:p w14:paraId="2FC9077B" w14:textId="77777777" w:rsidR="00D13F9F" w:rsidRDefault="009778BF">
      <w:r>
        <w:t>Describe in one sentence</w:t>
      </w:r>
      <w:r w:rsidR="00D13F9F">
        <w:t>: lava flows, ash fallout</w:t>
      </w:r>
      <w:r w:rsidR="0054169A">
        <w:t xml:space="preserve"> (tephra)</w:t>
      </w:r>
      <w:r w:rsidR="00D13F9F">
        <w:t>, pyroclastic flows, gas emissions</w:t>
      </w:r>
    </w:p>
    <w:p w14:paraId="4E30D22C" w14:textId="77777777" w:rsidR="00D13F9F" w:rsidRDefault="00D13F9F"/>
    <w:p w14:paraId="41FBCFAE" w14:textId="77777777" w:rsidR="00D13F9F" w:rsidRDefault="00D13F9F"/>
    <w:p w14:paraId="745B1D0D" w14:textId="77777777" w:rsidR="00D13F9F" w:rsidRDefault="00D13F9F"/>
    <w:p w14:paraId="66766991" w14:textId="77777777" w:rsidR="009778BF" w:rsidRDefault="009778BF" w:rsidP="009778BF">
      <w:r>
        <w:t>What are primary hazards?</w:t>
      </w:r>
    </w:p>
    <w:p w14:paraId="67BCC49A" w14:textId="77777777" w:rsidR="00D13F9F" w:rsidRDefault="009778BF" w:rsidP="009778BF">
      <w:r>
        <w:lastRenderedPageBreak/>
        <w:t>Describe in one sentence</w:t>
      </w:r>
      <w:r>
        <w:t xml:space="preserve"> each s</w:t>
      </w:r>
      <w:r w:rsidR="00D13F9F">
        <w:t>econdary</w:t>
      </w:r>
      <w:r>
        <w:t xml:space="preserve"> hazards</w:t>
      </w:r>
      <w:r w:rsidR="00D13F9F">
        <w:t>: landslides, lahars, volcanic gases</w:t>
      </w:r>
    </w:p>
    <w:p w14:paraId="4FCF3B7C" w14:textId="77777777" w:rsidR="0054169A" w:rsidRDefault="0054169A" w:rsidP="009778BF"/>
    <w:p w14:paraId="5C29E155" w14:textId="77777777" w:rsidR="0054169A" w:rsidRDefault="0054169A" w:rsidP="009778BF"/>
    <w:p w14:paraId="4DB65930" w14:textId="77777777" w:rsidR="0054169A" w:rsidRDefault="0054169A" w:rsidP="009778BF"/>
    <w:p w14:paraId="67886213" w14:textId="75C8BC22" w:rsidR="0054169A" w:rsidRDefault="0054169A" w:rsidP="0054169A">
      <w:pPr>
        <w:pStyle w:val="ListParagraph"/>
        <w:numPr>
          <w:ilvl w:val="0"/>
          <w:numId w:val="4"/>
        </w:numPr>
      </w:pPr>
      <w:r>
        <w:t xml:space="preserve">Find 2 – 3 diagrams </w:t>
      </w:r>
      <w:r w:rsidR="00E67198">
        <w:t>from</w:t>
      </w:r>
      <w:r w:rsidR="00787FD9">
        <w:t xml:space="preserve"> internet </w:t>
      </w:r>
      <w:r w:rsidR="00E67198">
        <w:t>that show</w:t>
      </w:r>
      <w:r>
        <w:t xml:space="preserve"> </w:t>
      </w:r>
      <w:r w:rsidR="00841F5D">
        <w:t xml:space="preserve">primary and secondary </w:t>
      </w:r>
      <w:r>
        <w:t>hazards above and paste below.</w:t>
      </w:r>
    </w:p>
    <w:p w14:paraId="3FCF3316" w14:textId="77777777" w:rsidR="0020213C" w:rsidRDefault="0020213C" w:rsidP="0020213C"/>
    <w:p w14:paraId="7CA32280" w14:textId="77777777" w:rsidR="0020213C" w:rsidRDefault="0020213C" w:rsidP="0020213C"/>
    <w:p w14:paraId="196F899B" w14:textId="77777777" w:rsidR="0020213C" w:rsidRDefault="0020213C" w:rsidP="0020213C"/>
    <w:p w14:paraId="66FEB195" w14:textId="77777777" w:rsidR="0020213C" w:rsidRDefault="0020213C" w:rsidP="0020213C"/>
    <w:p w14:paraId="53EF9CC2" w14:textId="5C4656D6" w:rsidR="0020213C" w:rsidRDefault="0020213C" w:rsidP="0020213C">
      <w:pPr>
        <w:pStyle w:val="ListParagraph"/>
        <w:numPr>
          <w:ilvl w:val="0"/>
          <w:numId w:val="4"/>
        </w:numPr>
      </w:pPr>
      <w:r>
        <w:t>Label the fo</w:t>
      </w:r>
      <w:r w:rsidR="00E67198">
        <w:t>llowing types of eruption below. Can you tell which is which?</w:t>
      </w:r>
      <w:r>
        <w:t xml:space="preserve"> </w:t>
      </w:r>
    </w:p>
    <w:p w14:paraId="7B493136" w14:textId="77777777" w:rsidR="0020213C" w:rsidRDefault="0020213C" w:rsidP="0020213C"/>
    <w:p w14:paraId="625AADBA" w14:textId="77777777" w:rsidR="0020213C" w:rsidRDefault="0020213C" w:rsidP="002021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5400"/>
      </w:tblGrid>
      <w:tr w:rsidR="00E67198" w14:paraId="13AF4FA4" w14:textId="77777777" w:rsidTr="0020213C">
        <w:tc>
          <w:tcPr>
            <w:tcW w:w="5305" w:type="dxa"/>
          </w:tcPr>
          <w:p w14:paraId="15E1BDFE" w14:textId="77777777" w:rsidR="0020213C" w:rsidRDefault="0020213C" w:rsidP="0020213C"/>
          <w:p w14:paraId="10427153" w14:textId="77777777" w:rsidR="0020213C" w:rsidRDefault="0020213C" w:rsidP="0020213C"/>
          <w:p w14:paraId="60022B88" w14:textId="31AE8D77" w:rsidR="0020213C" w:rsidRDefault="0020213C" w:rsidP="0020213C">
            <w:r>
              <w:rPr>
                <w:noProof/>
              </w:rPr>
              <w:drawing>
                <wp:inline distT="0" distB="0" distL="0" distR="0" wp14:anchorId="1075EAD8" wp14:editId="2683FC69">
                  <wp:extent cx="3137535" cy="1794748"/>
                  <wp:effectExtent l="0" t="0" r="1206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7-09-03 at 5.15.21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737" cy="181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3A8F5" w14:textId="77777777" w:rsidR="0020213C" w:rsidRDefault="0020213C" w:rsidP="0020213C"/>
          <w:p w14:paraId="477019A8" w14:textId="1075FB4E" w:rsidR="0020213C" w:rsidRDefault="0020213C" w:rsidP="00E67198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5400" w:type="dxa"/>
          </w:tcPr>
          <w:p w14:paraId="32951C19" w14:textId="398B2DDE" w:rsidR="00E67198" w:rsidRDefault="0020213C" w:rsidP="0020213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0A6AF5" wp14:editId="2717ACD3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434975</wp:posOffset>
                  </wp:positionV>
                  <wp:extent cx="3093085" cy="1717040"/>
                  <wp:effectExtent l="0" t="0" r="5715" b="10160"/>
                  <wp:wrapTight wrapText="bothSides">
                    <wp:wrapPolygon edited="0">
                      <wp:start x="0" y="0"/>
                      <wp:lineTo x="0" y="21408"/>
                      <wp:lineTo x="21463" y="21408"/>
                      <wp:lineTo x="2146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7-09-03 at 5.14.32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43CDB" w14:textId="77777777" w:rsidR="00E67198" w:rsidRPr="00E67198" w:rsidRDefault="00E67198" w:rsidP="00E67198"/>
          <w:p w14:paraId="4B9D92F1" w14:textId="77777777" w:rsidR="00E67198" w:rsidRPr="00E67198" w:rsidRDefault="00E67198" w:rsidP="00E67198">
            <w:pPr>
              <w:pStyle w:val="ListParagraph"/>
              <w:numPr>
                <w:ilvl w:val="0"/>
                <w:numId w:val="6"/>
              </w:numPr>
            </w:pPr>
          </w:p>
          <w:p w14:paraId="2B6B7697" w14:textId="1612002E" w:rsidR="0020213C" w:rsidRPr="00E67198" w:rsidRDefault="0020213C" w:rsidP="00E67198"/>
        </w:tc>
      </w:tr>
      <w:tr w:rsidR="00E67198" w14:paraId="6321317C" w14:textId="77777777" w:rsidTr="0020213C">
        <w:tc>
          <w:tcPr>
            <w:tcW w:w="5305" w:type="dxa"/>
          </w:tcPr>
          <w:p w14:paraId="6C8710F2" w14:textId="77777777" w:rsidR="0020213C" w:rsidRDefault="0020213C" w:rsidP="00E67198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9A5E221" wp14:editId="224FDB6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180340</wp:posOffset>
                  </wp:positionV>
                  <wp:extent cx="3109595" cy="198374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349" y="21296"/>
                      <wp:lineTo x="2134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7-09-03 at 5.13.41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95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8EEF90" w14:textId="4BDDF121" w:rsidR="00E67198" w:rsidRDefault="00E67198" w:rsidP="00E67198">
            <w:pPr>
              <w:pStyle w:val="ListParagraph"/>
            </w:pPr>
          </w:p>
        </w:tc>
        <w:tc>
          <w:tcPr>
            <w:tcW w:w="5400" w:type="dxa"/>
          </w:tcPr>
          <w:p w14:paraId="51894EDD" w14:textId="289B882A" w:rsidR="0020213C" w:rsidRDefault="0020213C" w:rsidP="00E67198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49229D" wp14:editId="5771C4E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180340</wp:posOffset>
                  </wp:positionV>
                  <wp:extent cx="2972435" cy="2002790"/>
                  <wp:effectExtent l="0" t="0" r="0" b="3810"/>
                  <wp:wrapTight wrapText="bothSides">
                    <wp:wrapPolygon edited="0">
                      <wp:start x="0" y="0"/>
                      <wp:lineTo x="0" y="21367"/>
                      <wp:lineTo x="21411" y="21367"/>
                      <wp:lineTo x="2141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7-09-03 at 5.13.28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198" w14:paraId="5AFD1CE3" w14:textId="77777777" w:rsidTr="0020213C">
        <w:tc>
          <w:tcPr>
            <w:tcW w:w="5305" w:type="dxa"/>
          </w:tcPr>
          <w:p w14:paraId="0A0DE4B4" w14:textId="77777777" w:rsidR="0020213C" w:rsidRDefault="0020213C" w:rsidP="0020213C"/>
          <w:p w14:paraId="520B8D28" w14:textId="6F6ADEC5" w:rsidR="0020213C" w:rsidRDefault="0020213C" w:rsidP="00E67198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55C9543" wp14:editId="208E7F3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6350</wp:posOffset>
                  </wp:positionV>
                  <wp:extent cx="3002915" cy="193294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376" y="21288"/>
                      <wp:lineTo x="2137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7-09-03 at 5.13.21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EE3A8" w14:textId="77777777" w:rsidR="0020213C" w:rsidRDefault="0020213C" w:rsidP="0020213C"/>
        </w:tc>
        <w:tc>
          <w:tcPr>
            <w:tcW w:w="5400" w:type="dxa"/>
          </w:tcPr>
          <w:p w14:paraId="18E09C1F" w14:textId="0707032D" w:rsidR="0020213C" w:rsidRDefault="0020213C" w:rsidP="0020213C"/>
          <w:p w14:paraId="7BD2033C" w14:textId="07D8C710" w:rsidR="00E67198" w:rsidRDefault="00E67198" w:rsidP="00E67198">
            <w:pPr>
              <w:pStyle w:val="ListParagraph"/>
              <w:numPr>
                <w:ilvl w:val="0"/>
                <w:numId w:val="6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7BC889B" wp14:editId="40ABBBE4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0</wp:posOffset>
                  </wp:positionV>
                  <wp:extent cx="2957830" cy="192087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331" y="21421"/>
                      <wp:lineTo x="2133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7-09-03 at 5.13.08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5"/>
                          <a:stretch/>
                        </pic:blipFill>
                        <pic:spPr bwMode="auto">
                          <a:xfrm>
                            <a:off x="0" y="0"/>
                            <a:ext cx="2957830" cy="192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  <w:p w14:paraId="42D31AEB" w14:textId="1D7F5550" w:rsidR="00E67198" w:rsidRDefault="00E67198" w:rsidP="0020213C"/>
          <w:p w14:paraId="789082F6" w14:textId="56E90D31" w:rsidR="00E67198" w:rsidRDefault="00E67198" w:rsidP="0020213C"/>
        </w:tc>
      </w:tr>
    </w:tbl>
    <w:p w14:paraId="4BC795B5" w14:textId="77777777" w:rsidR="0020213C" w:rsidRDefault="0020213C" w:rsidP="0020213C"/>
    <w:sectPr w:rsidR="0020213C" w:rsidSect="002021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B301D"/>
    <w:multiLevelType w:val="hybridMultilevel"/>
    <w:tmpl w:val="06D0B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65C59"/>
    <w:multiLevelType w:val="hybridMultilevel"/>
    <w:tmpl w:val="7E08591C"/>
    <w:lvl w:ilvl="0" w:tplc="CAE096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76889"/>
    <w:multiLevelType w:val="hybridMultilevel"/>
    <w:tmpl w:val="E5DE2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75E93"/>
    <w:multiLevelType w:val="hybridMultilevel"/>
    <w:tmpl w:val="11F0A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5D00C2"/>
    <w:multiLevelType w:val="hybridMultilevel"/>
    <w:tmpl w:val="928A53A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34B1"/>
    <w:multiLevelType w:val="hybridMultilevel"/>
    <w:tmpl w:val="18E44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9F"/>
    <w:rsid w:val="00196199"/>
    <w:rsid w:val="0020213C"/>
    <w:rsid w:val="0054169A"/>
    <w:rsid w:val="00787FD9"/>
    <w:rsid w:val="00841F5D"/>
    <w:rsid w:val="009778BF"/>
    <w:rsid w:val="00D13F9F"/>
    <w:rsid w:val="00E67198"/>
    <w:rsid w:val="00ED2436"/>
    <w:rsid w:val="00F9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9F5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F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8B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02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owlcation.com/stem/How-Does-a-Volcano-Form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geology.com/volcanoes/types-of-volcanic-eruption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160</Words>
  <Characters>915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Pierre, Nicole</dc:creator>
  <cp:keywords/>
  <dc:description/>
  <cp:lastModifiedBy>St. Pierre, Nicole</cp:lastModifiedBy>
  <cp:revision>4</cp:revision>
  <dcterms:created xsi:type="dcterms:W3CDTF">2017-09-03T11:35:00Z</dcterms:created>
  <dcterms:modified xsi:type="dcterms:W3CDTF">2017-09-03T15:21:00Z</dcterms:modified>
</cp:coreProperties>
</file>